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A7E4E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关于危险货物道路运输企业申请终止《道路运输经营许可证》的公告</w:t>
      </w:r>
    </w:p>
    <w:p w14:paraId="46C55BC8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3061EC40">
      <w:pPr>
        <w:ind w:firstLine="640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通榆县汇程运输有限公司，经营范围：经营性道路危险货物运输(3类,2类1项)，因经营不善，于2026年1月23日向我局提出终止危险货物运输经营许可。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根据《中华人民共和国行政许可法》第七十条第三款和有关法律法规规定，现依法依规终止上述企业《道路运输经营许可证》。</w:t>
      </w:r>
    </w:p>
    <w:p w14:paraId="16E94AA2">
      <w:pPr>
        <w:ind w:firstLine="640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特此公告。</w:t>
      </w:r>
    </w:p>
    <w:tbl>
      <w:tblPr>
        <w:tblStyle w:val="3"/>
        <w:tblpPr w:leftFromText="180" w:rightFromText="180" w:vertAnchor="text" w:horzAnchor="page" w:tblpX="1278" w:tblpY="198"/>
        <w:tblOverlap w:val="never"/>
        <w:tblW w:w="14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1584"/>
        <w:gridCol w:w="3050"/>
        <w:gridCol w:w="2383"/>
        <w:gridCol w:w="2800"/>
        <w:gridCol w:w="2800"/>
      </w:tblGrid>
      <w:tr w14:paraId="1433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vAlign w:val="center"/>
          </w:tcPr>
          <w:p w14:paraId="25EACCFF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业户名称</w:t>
            </w:r>
          </w:p>
        </w:tc>
        <w:tc>
          <w:tcPr>
            <w:tcW w:w="1584" w:type="dxa"/>
            <w:vAlign w:val="center"/>
          </w:tcPr>
          <w:p w14:paraId="2C11276F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业户类型</w:t>
            </w:r>
          </w:p>
        </w:tc>
        <w:tc>
          <w:tcPr>
            <w:tcW w:w="3050" w:type="dxa"/>
            <w:vAlign w:val="center"/>
          </w:tcPr>
          <w:p w14:paraId="495D8419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2383" w:type="dxa"/>
            <w:vAlign w:val="center"/>
          </w:tcPr>
          <w:p w14:paraId="2E9D97F3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经营许可证号</w:t>
            </w:r>
          </w:p>
        </w:tc>
        <w:tc>
          <w:tcPr>
            <w:tcW w:w="2800" w:type="dxa"/>
            <w:vAlign w:val="center"/>
          </w:tcPr>
          <w:p w14:paraId="3692C60E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原经营有效期起</w:t>
            </w:r>
          </w:p>
        </w:tc>
        <w:tc>
          <w:tcPr>
            <w:tcW w:w="2800" w:type="dxa"/>
            <w:vAlign w:val="center"/>
          </w:tcPr>
          <w:p w14:paraId="58941428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原经营有效期止</w:t>
            </w:r>
          </w:p>
        </w:tc>
      </w:tr>
      <w:tr w14:paraId="657A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vAlign w:val="center"/>
          </w:tcPr>
          <w:p w14:paraId="4B5C8B6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  <w:t>通榆县汇程</w:t>
            </w:r>
          </w:p>
          <w:p w14:paraId="4797733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  <w:t>运输有限公司</w:t>
            </w:r>
          </w:p>
        </w:tc>
        <w:tc>
          <w:tcPr>
            <w:tcW w:w="1584" w:type="dxa"/>
            <w:vAlign w:val="center"/>
          </w:tcPr>
          <w:p w14:paraId="3C143CF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  <w:t>危险货物运输</w:t>
            </w:r>
          </w:p>
        </w:tc>
        <w:tc>
          <w:tcPr>
            <w:tcW w:w="3050" w:type="dxa"/>
            <w:vAlign w:val="center"/>
          </w:tcPr>
          <w:p w14:paraId="3F1E949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lang w:val="en-US" w:eastAsia="zh-CN"/>
              </w:rPr>
              <w:t>经营性道路危险货物运输(3类,2类1项)</w:t>
            </w:r>
          </w:p>
        </w:tc>
        <w:tc>
          <w:tcPr>
            <w:tcW w:w="2383" w:type="dxa"/>
            <w:vAlign w:val="center"/>
          </w:tcPr>
          <w:p w14:paraId="0CCD6E7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  <w:t xml:space="preserve"> 220822404327</w:t>
            </w:r>
          </w:p>
        </w:tc>
        <w:tc>
          <w:tcPr>
            <w:tcW w:w="2800" w:type="dxa"/>
            <w:vAlign w:val="center"/>
          </w:tcPr>
          <w:p w14:paraId="112093D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  <w:t>2023年12月15日</w:t>
            </w:r>
          </w:p>
        </w:tc>
        <w:tc>
          <w:tcPr>
            <w:tcW w:w="2800" w:type="dxa"/>
            <w:vAlign w:val="center"/>
          </w:tcPr>
          <w:p w14:paraId="639D4C3E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  <w:t>2027年12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40"/>
                <w:vertAlign w:val="baseline"/>
                <w:lang w:val="en-US" w:eastAsia="zh-CN"/>
              </w:rPr>
              <w:t>14日</w:t>
            </w:r>
          </w:p>
        </w:tc>
      </w:tr>
    </w:tbl>
    <w:p w14:paraId="07592A37">
      <w:pP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 w14:paraId="5852486C">
      <w:pPr>
        <w:ind w:firstLine="10246" w:firstLineChars="3202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白城市交通运输局</w:t>
      </w:r>
    </w:p>
    <w:p w14:paraId="6446F54A">
      <w:pPr>
        <w:ind w:firstLine="10246" w:firstLineChars="3202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2026年1月23日</w:t>
      </w:r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D6EBF"/>
    <w:rsid w:val="0D1D6EBF"/>
    <w:rsid w:val="13C612EE"/>
    <w:rsid w:val="6C3065C4"/>
    <w:rsid w:val="722C7BAF"/>
    <w:rsid w:val="FF4E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287</Characters>
  <Lines>0</Lines>
  <Paragraphs>0</Paragraphs>
  <TotalTime>0</TotalTime>
  <ScaleCrop>false</ScaleCrop>
  <LinksUpToDate>false</LinksUpToDate>
  <CharactersWithSpaces>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2026-01-23T09:48:00Z</dcterms:created>
  <dc:creator>天秤座</dc:creator>
  <cp:lastModifiedBy>Administrator</cp:lastModifiedBy>
  <dcterms:modified xsi:type="dcterms:W3CDTF">2026-03-03T07:48:03Z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31E5DEAAFB42464991F6DDC74A2C3B59_11</vt:lpwstr>
  </property>
  <property fmtid="{D5CDD505-2E9C-101B-9397-08002B2CF9AE}" pid="4" name="KSOTemplateDocerSaveRecord">
    <vt:lpwstr>eyJoZGlkIjoiZDRkN2NmZDZjYzYxMjVhZDllYzYxZGFhOTVkZTg1MzYiLCJ1c2VySWQiOiIzMjcwNDg1NzcifQ==</vt:lpwstr>
  </property>
</Properties>
</file>